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附件2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spacing w:line="760" w:lineRule="exact"/>
        <w:jc w:val="center"/>
        <w:outlineLvl w:val="0"/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</w:pP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  <w:t>年省级美丽庭院示范户</w:t>
      </w: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val="en-US" w:eastAsia="zh-CN" w:bidi="ar-SA"/>
        </w:rPr>
        <w:t>推荐</w:t>
      </w: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  <w:t>名单</w:t>
      </w:r>
    </w:p>
    <w:p>
      <w:pPr>
        <w:spacing w:line="760" w:lineRule="exact"/>
        <w:jc w:val="center"/>
        <w:outlineLvl w:val="0"/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</w:pP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  <w:t>（厦门市）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厦门市（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val="en-US" w:eastAsia="zh-CN" w:bidi="ar-SA"/>
        </w:rPr>
        <w:t>150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户）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集美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25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灌口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顶许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孟金连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许丽勤、许丽金、王彩缎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灌口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东辉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陈明燕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陈宗荣、王福生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灌口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李林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吴美云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庄荣辉、杨振旗、杜开奖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后溪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溪西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杨建鸿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杨  淋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杨美盛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杨明宏、杨远东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后溪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仑上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黄翠花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后溪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后溪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郑定强、黄辉峰、陈建荣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  <w:lang w:val="en-US" w:eastAsia="zh-CN"/>
        </w:rPr>
        <w:t>后溪</w:t>
      </w: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  <w:lang w:val="en-US" w:eastAsia="zh-CN"/>
        </w:rPr>
        <w:t>二农社区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 w:bidi="ar-SA"/>
        </w:rPr>
        <w:t>林熙凤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6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 w:bidi="ar-SA"/>
        </w:rPr>
        <w:t>陈晓亭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 w:bidi="ar-SA"/>
        </w:rPr>
        <w:t>陈月梨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 w:bidi="ar-SA"/>
        </w:rPr>
        <w:t>苏顺利、王春桃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海沧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40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w w:val="100"/>
          <w:sz w:val="32"/>
          <w:szCs w:val="32"/>
          <w:lang w:val="en-US" w:eastAsia="zh-CN"/>
        </w:rPr>
        <w:t>东孚街道过坂社区</w:t>
      </w:r>
      <w:r>
        <w:rPr>
          <w:rFonts w:hint="eastAsia" w:ascii="仿宋_GB2312" w:hAnsi="仿宋_GB2312" w:eastAsia="仿宋_GB2312" w:cs="仿宋_GB2312"/>
          <w:b/>
          <w:bCs/>
          <w:spacing w:val="-11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-11"/>
          <w:w w:val="100"/>
          <w:sz w:val="32"/>
          <w:szCs w:val="32"/>
          <w:lang w:val="en-US" w:eastAsia="zh-CN"/>
        </w:rPr>
        <w:t>练盛炎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-11"/>
          <w:w w:val="100"/>
          <w:sz w:val="32"/>
          <w:szCs w:val="32"/>
          <w:lang w:val="en-US" w:eastAsia="zh-CN"/>
        </w:rPr>
        <w:t>周远水、吴得鹏、陈锦聪</w:t>
      </w:r>
      <w:r>
        <w:rPr>
          <w:rFonts w:hint="eastAsia" w:ascii="仿宋_GB2312" w:hAnsi="仿宋_GB2312" w:eastAsia="仿宋_GB2312" w:cs="仿宋_GB2312"/>
          <w:spacing w:val="-11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-11"/>
          <w:w w:val="100"/>
          <w:sz w:val="32"/>
          <w:szCs w:val="32"/>
          <w:lang w:val="en-US" w:eastAsia="zh-CN"/>
        </w:rPr>
        <w:t>许艺红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东孚街道洪塘村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陈建欣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周文考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东孚街道莲花社区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陈原来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陈建成、陈景俊、谢伟霖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东孚街道山边社区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朱越贤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庄肇钦、吴旭晖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东孚街道寨后社区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李永春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 xml:space="preserve">嵩屿街道鳌冠村 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姚明煌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蔡福兴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 xml:space="preserve">嵩屿街道贞庵村 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卢思嘉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叶宝惠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  <w:lang w:val="en-US" w:eastAsia="zh-CN"/>
        </w:rPr>
        <w:t>海沧街道青礁村</w:t>
      </w: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/>
        </w:rPr>
        <w:t>陈文烟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6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/>
        </w:rPr>
        <w:t>陈玉珍、邱汉辉、颜晓辉、郭丽清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海沧街道海沧社区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张志坚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陈全义、卢秀聪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  <w:lang w:val="en-US" w:eastAsia="zh-CN"/>
        </w:rPr>
        <w:t>海沧街道囷瑶村</w:t>
      </w: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/>
        </w:rPr>
        <w:t>林信用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6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val="en-US" w:eastAsia="zh-CN"/>
        </w:rPr>
        <w:t>陈振兴、陈亚建、陈倭炉、陈亚传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海沧街道温厝社区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刘丽杰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肖火生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新阳街道霞阳社区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杨福展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杨允宙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杨  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新阳街道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新垵村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邱武仁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邱武坚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邱丽旋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同安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45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大同街道东宅村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苏宁达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祥平街道过溪村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洪春侨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洪塘镇石洵社区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吴国胜、吴宝珠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西柯街道埭头村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邱武营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西柯街道浦头村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林金声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西柯街道西浦村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林丽芬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西柯街道下山头村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许进文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汀溪镇路下村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叶昌南、叶  彻、叶鸿远、叶志明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汀溪镇褒美村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叶友胜、叶朝恭、叶再强、叶晓晴、叶艺力、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叶金煌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汀溪镇顶村村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赵九杰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汀溪镇前格村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叶江淮、叶泉湖、叶金鱼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莲花镇白交祠村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杨亚勇、杨金全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莲花镇后埔村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叶辉阳、叶海防、叶清池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莲花镇军营村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高树镗、高志云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莲花镇莲花村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叶碧松、叶国兴、叶建设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莲花镇上陵村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詹瑞山、詹亚琼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五显镇侨安社区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饶燕莺、柳晓帜、刘志强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96"/>
          <w:kern w:val="0"/>
          <w:sz w:val="32"/>
          <w:szCs w:val="32"/>
          <w:u w:val="none"/>
          <w:lang w:val="en-US" w:eastAsia="zh-CN" w:bidi="ar"/>
        </w:rPr>
        <w:t>五显镇三秀山村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pacing w:val="0"/>
          <w:w w:val="96"/>
          <w:kern w:val="0"/>
          <w:sz w:val="32"/>
          <w:szCs w:val="32"/>
          <w:u w:val="none"/>
          <w:lang w:val="en-US" w:eastAsia="zh-CN" w:bidi="ar"/>
        </w:rPr>
        <w:t>李江阳、郑  唱、李文良、李清南、李金泉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五显镇竹坝社区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叶志平、陈良宽、黄茂盛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翔安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40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新圩镇云头村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陈军发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陈旭辉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新圩镇后埔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黄炳焕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黄福气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新圩镇古宅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黄伟平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新圩镇新圩社区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耀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黄文毅、黄文场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新店街道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蔡厝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>陈水景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>蔡振兴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新店街道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洪前社区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kern w:val="0"/>
          <w:sz w:val="32"/>
          <w:szCs w:val="32"/>
          <w:lang w:eastAsia="zh-CN"/>
        </w:rPr>
        <w:t>康加强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新店街道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陈塘社区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kern w:val="0"/>
          <w:sz w:val="32"/>
          <w:szCs w:val="32"/>
          <w:lang w:val="en-US" w:eastAsia="zh-CN"/>
        </w:rPr>
        <w:t>郭天福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  <w:lang w:val="en-US" w:eastAsia="zh-CN"/>
        </w:rPr>
        <w:t>香山街道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大宅社区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  <w:lang w:val="en-US" w:eastAsia="zh-CN"/>
        </w:rPr>
        <w:t>香山街道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吕塘社区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洪联乐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  <w:lang w:val="en-US" w:eastAsia="zh-CN"/>
        </w:rPr>
        <w:t>香山街道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沙美社区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彭淑团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0"/>
          <w:sz w:val="32"/>
          <w:szCs w:val="32"/>
          <w:lang w:val="en-US" w:eastAsia="zh-CN"/>
        </w:rPr>
        <w:t>香山街道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霄垄社区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郑继胜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内厝镇曾厝村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陈为垦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内厝镇美山村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王东郁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内厝镇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赵岗村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沈良波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、温仙春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民安街道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何厝社区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陈阳明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民安街道垵边社区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陈成田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马巷街道后滨社区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李保守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李清华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金海街道澳头社区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kern w:val="0"/>
          <w:sz w:val="32"/>
          <w:szCs w:val="32"/>
          <w:lang w:eastAsia="zh-CN"/>
        </w:rPr>
        <w:t>蒋彩娥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kern w:val="0"/>
          <w:sz w:val="32"/>
          <w:szCs w:val="32"/>
          <w:lang w:eastAsia="zh-CN"/>
        </w:rPr>
        <w:t>蒋育松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金海街道欧厝社区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王水芳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王荣交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凤翔街道垵山社区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凤翔街道窗东社区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洪永淼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凤翔街道洪厝社区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洪德炎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凤翔街道湖头社区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洪良艺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大嶝街道田墘社区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余彩虹、李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  <w:t>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大嶝街道蟳窟社区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谢坚艺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大嶝街道北门社区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蔡龙吟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大嶝街道山头社区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章彩丽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大嶝街道双沪社区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谢双安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大嶝街道嶝崎社区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宋水安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大嶝街道东埕社区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bidi="ar-SA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蔡阿忠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RmMjhjYzY4YjQ1NmFlODMyYjY5ZGVjYWM5NTIifQ=="/>
  </w:docVars>
  <w:rsids>
    <w:rsidRoot w:val="2EB14F57"/>
    <w:rsid w:val="2EB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2022-10-26T01:49:00Z</dcterms:created>
  <dc:creator>302_02</dc:creator>
  <cp:lastModifiedBy>302_02</cp:lastModifiedBy>
  <dcterms:modified xsi:type="dcterms:W3CDTF">2022-10-26T01:51:21Z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747287BBAE564AC1AA1E89AF2A0AEC1A</vt:lpwstr>
  </property>
</Properties>
</file>